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CF" w:rsidRDefault="009469CF" w:rsidP="00A64797">
      <w:pPr>
        <w:ind w:hanging="180"/>
        <w:rPr>
          <w:b/>
          <w:sz w:val="28"/>
          <w:szCs w:val="28"/>
        </w:rPr>
      </w:pPr>
    </w:p>
    <w:p w:rsidR="009469CF" w:rsidRDefault="009469CF" w:rsidP="00A64797">
      <w:pPr>
        <w:ind w:hanging="180"/>
        <w:rPr>
          <w:b/>
          <w:sz w:val="28"/>
          <w:szCs w:val="28"/>
        </w:rPr>
      </w:pPr>
    </w:p>
    <w:p w:rsidR="00102397" w:rsidRDefault="00511DDC" w:rsidP="00A64797">
      <w:pPr>
        <w:ind w:hanging="18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5372100" cy="734060"/>
                <wp:effectExtent l="9525" t="6985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1FF" w:rsidRPr="00FF51FF" w:rsidRDefault="001464E5" w:rsidP="00FF51F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ΠΡΟΣ : </w:t>
                            </w:r>
                            <w:r w:rsidR="00FF51FF" w:rsidRPr="00FF51FF">
                              <w:rPr>
                                <w:b/>
                                <w:sz w:val="32"/>
                                <w:szCs w:val="32"/>
                              </w:rPr>
                              <w:t>ΣΥΝΔΕΣΜΟ ΒΙΟΤΕΧΝΙΩΝ – ΒΙΟΜΗΧΑΝΙΩΝ</w:t>
                            </w:r>
                          </w:p>
                          <w:p w:rsidR="00FF51FF" w:rsidRPr="00FF51FF" w:rsidRDefault="001464E5" w:rsidP="00FF51F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ΚΑΙ ΕΞΑΓΩΓΙΚΩΝ ΕΠΙΧΕΙΡΗΣΕΩΝ </w:t>
                            </w:r>
                            <w:r w:rsidR="00FF51FF" w:rsidRPr="00FF51FF">
                              <w:rPr>
                                <w:b/>
                                <w:sz w:val="32"/>
                                <w:szCs w:val="32"/>
                              </w:rPr>
                              <w:t>ΕΒΡΟΥ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4pt;width:423pt;height: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" strokecolor="white">
                <v:textbox>
                  <w:txbxContent>
                    <w:p w:rsidR="00FF51FF" w:rsidRPr="00FF51FF" w:rsidRDefault="001464E5" w:rsidP="00FF51F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ΠΡΟΣ : </w:t>
                      </w:r>
                      <w:r w:rsidR="00FF51FF" w:rsidRPr="00FF51FF">
                        <w:rPr>
                          <w:b/>
                          <w:sz w:val="32"/>
                          <w:szCs w:val="32"/>
                        </w:rPr>
                        <w:t>ΣΥΝΔΕΣΜΟ ΒΙΟΤΕΧΝΙΩΝ – ΒΙΟΜΗΧΑΝΙΩΝ</w:t>
                      </w:r>
                    </w:p>
                    <w:p w:rsidR="00FF51FF" w:rsidRPr="00FF51FF" w:rsidRDefault="001464E5" w:rsidP="00FF51F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ΚΑΙ ΕΞΑΓΩΓΙΚΩΝ ΕΠΙΧΕΙΡΗΣΕΩΝ </w:t>
                      </w:r>
                      <w:r w:rsidR="00FF51FF" w:rsidRPr="00FF51FF">
                        <w:rPr>
                          <w:b/>
                          <w:sz w:val="32"/>
                          <w:szCs w:val="32"/>
                        </w:rPr>
                        <w:t>ΕΒΡΟΥ</w:t>
                      </w:r>
                    </w:p>
                  </w:txbxContent>
                </v:textbox>
              </v:shape>
            </w:pict>
          </mc:Fallback>
        </mc:AlternateContent>
      </w:r>
    </w:p>
    <w:p w:rsidR="00102397" w:rsidRDefault="00102397" w:rsidP="00A64797">
      <w:pPr>
        <w:ind w:hanging="180"/>
        <w:rPr>
          <w:b/>
          <w:sz w:val="28"/>
          <w:szCs w:val="28"/>
        </w:rPr>
      </w:pPr>
    </w:p>
    <w:p w:rsidR="00102397" w:rsidRDefault="00102397" w:rsidP="00A64797">
      <w:pPr>
        <w:ind w:hanging="180"/>
        <w:rPr>
          <w:b/>
          <w:sz w:val="28"/>
          <w:szCs w:val="28"/>
        </w:rPr>
      </w:pPr>
    </w:p>
    <w:p w:rsidR="00AA0572" w:rsidRDefault="00AA0572" w:rsidP="00FF51FF">
      <w:pPr>
        <w:rPr>
          <w:sz w:val="28"/>
          <w:szCs w:val="28"/>
        </w:rPr>
      </w:pPr>
    </w:p>
    <w:p w:rsidR="00AA0572" w:rsidRPr="001464E5" w:rsidRDefault="00AA0572" w:rsidP="00AA0572">
      <w:pPr>
        <w:jc w:val="center"/>
        <w:rPr>
          <w:b/>
          <w:sz w:val="40"/>
          <w:szCs w:val="40"/>
          <w:u w:val="single"/>
        </w:rPr>
      </w:pPr>
      <w:r w:rsidRPr="001464E5">
        <w:rPr>
          <w:b/>
          <w:sz w:val="40"/>
          <w:szCs w:val="40"/>
          <w:u w:val="single"/>
        </w:rPr>
        <w:t>ΕΞΟΥΣΙΟΔΟΤΗΣΗ</w:t>
      </w:r>
    </w:p>
    <w:p w:rsidR="00FF51FF" w:rsidRDefault="00FF51FF" w:rsidP="00FF51FF">
      <w:pPr>
        <w:spacing w:line="360" w:lineRule="auto"/>
        <w:ind w:right="-514" w:hanging="360"/>
        <w:rPr>
          <w:b/>
          <w:sz w:val="20"/>
          <w:szCs w:val="20"/>
        </w:rPr>
      </w:pPr>
    </w:p>
    <w:p w:rsidR="00AA0572" w:rsidRPr="00AA0572" w:rsidRDefault="00AA0572" w:rsidP="00FF51FF">
      <w:pPr>
        <w:spacing w:line="360" w:lineRule="auto"/>
        <w:ind w:right="-514" w:hanging="360"/>
        <w:rPr>
          <w:b/>
          <w:sz w:val="20"/>
          <w:szCs w:val="20"/>
        </w:rPr>
      </w:pPr>
    </w:p>
    <w:p w:rsidR="00FF51FF" w:rsidRDefault="001464E5" w:rsidP="001464E5">
      <w:pPr>
        <w:spacing w:line="360" w:lineRule="auto"/>
        <w:ind w:right="-514"/>
        <w:jc w:val="both"/>
        <w:rPr>
          <w:sz w:val="28"/>
          <w:szCs w:val="28"/>
        </w:rPr>
      </w:pPr>
      <w:r>
        <w:rPr>
          <w:sz w:val="28"/>
          <w:szCs w:val="28"/>
        </w:rPr>
        <w:t>ΕΠΩΝΥΜΙΑ ΕΤΑΙΡΕΙΑΣ</w:t>
      </w:r>
    </w:p>
    <w:p w:rsidR="001464E5" w:rsidRDefault="001464E5" w:rsidP="001464E5">
      <w:pPr>
        <w:spacing w:line="360" w:lineRule="auto"/>
        <w:ind w:right="-51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1464E5" w:rsidRDefault="001464E5" w:rsidP="001464E5">
      <w:pPr>
        <w:spacing w:line="360" w:lineRule="auto"/>
        <w:ind w:right="-514"/>
        <w:jc w:val="both"/>
        <w:rPr>
          <w:sz w:val="28"/>
          <w:szCs w:val="28"/>
        </w:rPr>
      </w:pPr>
    </w:p>
    <w:p w:rsidR="001464E5" w:rsidRDefault="001464E5" w:rsidP="001464E5">
      <w:pPr>
        <w:spacing w:line="360" w:lineRule="auto"/>
        <w:ind w:right="-514"/>
        <w:jc w:val="both"/>
        <w:rPr>
          <w:sz w:val="28"/>
          <w:szCs w:val="28"/>
        </w:rPr>
      </w:pPr>
      <w:r>
        <w:rPr>
          <w:sz w:val="28"/>
          <w:szCs w:val="28"/>
        </w:rPr>
        <w:t>Δια της παρούσης εξουσιοδοτούμε τον</w:t>
      </w:r>
    </w:p>
    <w:p w:rsidR="001464E5" w:rsidRDefault="001464E5" w:rsidP="001464E5">
      <w:pPr>
        <w:spacing w:line="360" w:lineRule="auto"/>
        <w:ind w:right="-51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1464E5" w:rsidRDefault="001464E5" w:rsidP="001464E5">
      <w:pPr>
        <w:spacing w:line="360" w:lineRule="auto"/>
        <w:ind w:right="-514"/>
        <w:jc w:val="both"/>
        <w:rPr>
          <w:sz w:val="28"/>
          <w:szCs w:val="28"/>
        </w:rPr>
      </w:pPr>
    </w:p>
    <w:p w:rsidR="00E70772" w:rsidRDefault="001464E5" w:rsidP="001464E5">
      <w:pPr>
        <w:spacing w:line="360" w:lineRule="auto"/>
        <w:ind w:right="-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συμμετάσχει και να ψηφίσει στη Γενική Συνέλευση που θα πραγματοποιηθεί την </w:t>
      </w:r>
      <w:r w:rsidR="00E70772">
        <w:rPr>
          <w:sz w:val="28"/>
          <w:szCs w:val="28"/>
        </w:rPr>
        <w:t xml:space="preserve"> </w:t>
      </w:r>
      <w:r w:rsidR="00511DDC">
        <w:rPr>
          <w:sz w:val="28"/>
          <w:szCs w:val="28"/>
        </w:rPr>
        <w:t>30</w:t>
      </w:r>
      <w:r w:rsidR="00511DDC" w:rsidRPr="00511DDC">
        <w:rPr>
          <w:sz w:val="28"/>
          <w:szCs w:val="28"/>
          <w:vertAlign w:val="superscript"/>
        </w:rPr>
        <w:t>η</w:t>
      </w:r>
      <w:r w:rsidR="00511DDC">
        <w:rPr>
          <w:sz w:val="28"/>
          <w:szCs w:val="28"/>
        </w:rPr>
        <w:t xml:space="preserve"> Σεπτεμβρίου</w:t>
      </w:r>
      <w:r w:rsidR="00E70772">
        <w:rPr>
          <w:sz w:val="28"/>
          <w:szCs w:val="28"/>
        </w:rPr>
        <w:t xml:space="preserve">  20</w:t>
      </w:r>
      <w:r w:rsidR="00511DDC">
        <w:rPr>
          <w:sz w:val="28"/>
          <w:szCs w:val="28"/>
        </w:rPr>
        <w:t>20</w:t>
      </w:r>
      <w:r w:rsidR="00E70772">
        <w:rPr>
          <w:sz w:val="28"/>
          <w:szCs w:val="28"/>
        </w:rPr>
        <w:t>.</w:t>
      </w:r>
    </w:p>
    <w:p w:rsidR="00E70772" w:rsidRDefault="00E70772" w:rsidP="001464E5">
      <w:pPr>
        <w:spacing w:line="360" w:lineRule="auto"/>
        <w:ind w:right="-514"/>
        <w:jc w:val="both"/>
        <w:rPr>
          <w:sz w:val="28"/>
          <w:szCs w:val="28"/>
        </w:rPr>
      </w:pPr>
    </w:p>
    <w:p w:rsidR="00511DDC" w:rsidRPr="00511DDC" w:rsidRDefault="00511DDC" w:rsidP="001464E5">
      <w:pPr>
        <w:spacing w:line="360" w:lineRule="auto"/>
        <w:ind w:right="-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Επιπρόσθετα επιθυμώ να λάβω πρόσκληση στο </w:t>
      </w:r>
      <w:r>
        <w:rPr>
          <w:sz w:val="28"/>
          <w:szCs w:val="28"/>
          <w:lang w:val="en-US"/>
        </w:rPr>
        <w:t>email</w:t>
      </w:r>
      <w:r w:rsidRPr="00511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……………………… </w:t>
      </w:r>
      <w:r w:rsidRPr="00511DDC">
        <w:rPr>
          <w:sz w:val="28"/>
          <w:szCs w:val="28"/>
        </w:rPr>
        <w:t xml:space="preserve"> </w:t>
      </w:r>
    </w:p>
    <w:p w:rsidR="00511DDC" w:rsidRDefault="00511DDC" w:rsidP="001464E5">
      <w:pPr>
        <w:spacing w:line="360" w:lineRule="auto"/>
        <w:ind w:right="-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την ηλεκτρονική παρακολούθηση της Γενικής Συνέλευσης σε περίπτωση που επιθυμώ να συμμετάσχω από απόσταση λόγω των μέτρων </w:t>
      </w:r>
      <w:r>
        <w:rPr>
          <w:sz w:val="28"/>
          <w:szCs w:val="28"/>
          <w:lang w:val="en-US"/>
        </w:rPr>
        <w:t>Covid</w:t>
      </w:r>
      <w:r w:rsidRPr="00511DDC">
        <w:rPr>
          <w:sz w:val="28"/>
          <w:szCs w:val="28"/>
        </w:rPr>
        <w:t>-19</w:t>
      </w:r>
    </w:p>
    <w:p w:rsidR="00511DDC" w:rsidRPr="00511DDC" w:rsidRDefault="00511DDC" w:rsidP="001464E5">
      <w:pPr>
        <w:spacing w:line="360" w:lineRule="auto"/>
        <w:ind w:right="-514"/>
        <w:jc w:val="both"/>
        <w:rPr>
          <w:sz w:val="28"/>
          <w:szCs w:val="28"/>
        </w:rPr>
      </w:pPr>
      <w:bookmarkStart w:id="0" w:name="_GoBack"/>
      <w:bookmarkEnd w:id="0"/>
    </w:p>
    <w:p w:rsidR="00E70772" w:rsidRPr="00131FBB" w:rsidRDefault="00E70772" w:rsidP="001464E5">
      <w:pPr>
        <w:spacing w:line="360" w:lineRule="auto"/>
        <w:ind w:right="-514"/>
        <w:jc w:val="both"/>
        <w:rPr>
          <w:sz w:val="28"/>
          <w:szCs w:val="28"/>
        </w:rPr>
      </w:pPr>
    </w:p>
    <w:p w:rsidR="001464E5" w:rsidRDefault="001464E5" w:rsidP="001464E5">
      <w:pPr>
        <w:spacing w:line="360" w:lineRule="auto"/>
        <w:ind w:left="360"/>
        <w:jc w:val="both"/>
      </w:pPr>
    </w:p>
    <w:p w:rsidR="007928E3" w:rsidRPr="00FF51FF" w:rsidRDefault="00511DDC" w:rsidP="001464E5">
      <w:pPr>
        <w:spacing w:line="360" w:lineRule="auto"/>
        <w:ind w:left="360"/>
        <w:jc w:val="both"/>
      </w:pPr>
      <w:r w:rsidRPr="00FF51FF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847725</wp:posOffset>
                </wp:positionV>
                <wp:extent cx="2743200" cy="1305560"/>
                <wp:effectExtent l="9525" t="5715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DC" w:rsidRPr="00511DDC" w:rsidRDefault="00511DDC" w:rsidP="001464E5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Για την επιχείρηση </w:t>
                            </w:r>
                          </w:p>
                          <w:p w:rsidR="00C50120" w:rsidRDefault="001464E5" w:rsidP="001464E5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Ο νόμιμος εκπρόσωπος</w:t>
                            </w:r>
                          </w:p>
                          <w:p w:rsidR="001464E5" w:rsidRPr="00FF51FF" w:rsidRDefault="001464E5" w:rsidP="001464E5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Τ.Σ.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pt;margin-top:66.75pt;width:3in;height:10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" strokecolor="white">
                <v:textbox>
                  <w:txbxContent>
                    <w:p w:rsidR="00511DDC" w:rsidRPr="00511DDC" w:rsidRDefault="00511DDC" w:rsidP="001464E5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Για την επιχείρηση </w:t>
                      </w:r>
                    </w:p>
                    <w:p w:rsidR="00C50120" w:rsidRDefault="001464E5" w:rsidP="001464E5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Ο νόμιμος εκπρόσωπος</w:t>
                      </w:r>
                    </w:p>
                    <w:p w:rsidR="001464E5" w:rsidRPr="00FF51FF" w:rsidRDefault="001464E5" w:rsidP="001464E5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Τ.Σ.</w:t>
                      </w:r>
                    </w:p>
                  </w:txbxContent>
                </v:textbox>
              </v:shape>
            </w:pict>
          </mc:Fallback>
        </mc:AlternateContent>
      </w:r>
      <w:r w:rsidRPr="00FF51FF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1559560</wp:posOffset>
                </wp:positionV>
                <wp:extent cx="914400" cy="914400"/>
                <wp:effectExtent l="9525" t="12700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592" w:rsidRPr="00C50120" w:rsidRDefault="00722592" w:rsidP="00C5012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6pt;margin-top:122.8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" strokecolor="white">
                <v:textbox>
                  <w:txbxContent>
                    <w:p w:rsidR="00722592" w:rsidRPr="00C50120" w:rsidRDefault="00722592" w:rsidP="00C5012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928E3" w:rsidRPr="00FF5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016"/>
    <w:multiLevelType w:val="hybridMultilevel"/>
    <w:tmpl w:val="155E33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36390"/>
    <w:multiLevelType w:val="hybridMultilevel"/>
    <w:tmpl w:val="6ACA61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20FA9"/>
    <w:multiLevelType w:val="hybridMultilevel"/>
    <w:tmpl w:val="F34AF584"/>
    <w:lvl w:ilvl="0" w:tplc="E8DE3AD2"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3" w15:restartNumberingAfterBreak="0">
    <w:nsid w:val="0F0277BD"/>
    <w:multiLevelType w:val="hybridMultilevel"/>
    <w:tmpl w:val="579EE2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32B27"/>
    <w:multiLevelType w:val="hybridMultilevel"/>
    <w:tmpl w:val="DF568CE4"/>
    <w:lvl w:ilvl="0" w:tplc="748243D0"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5" w15:restartNumberingAfterBreak="0">
    <w:nsid w:val="534413BE"/>
    <w:multiLevelType w:val="hybridMultilevel"/>
    <w:tmpl w:val="349212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01569"/>
    <w:multiLevelType w:val="hybridMultilevel"/>
    <w:tmpl w:val="0E38B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654E90"/>
    <w:multiLevelType w:val="hybridMultilevel"/>
    <w:tmpl w:val="6D6A1100"/>
    <w:lvl w:ilvl="0" w:tplc="0408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7"/>
    <w:rsid w:val="00074741"/>
    <w:rsid w:val="00080D2A"/>
    <w:rsid w:val="000C2215"/>
    <w:rsid w:val="00102397"/>
    <w:rsid w:val="00131FBB"/>
    <w:rsid w:val="00136B4D"/>
    <w:rsid w:val="00146060"/>
    <w:rsid w:val="001464E5"/>
    <w:rsid w:val="00163597"/>
    <w:rsid w:val="001B01CD"/>
    <w:rsid w:val="002F3D6B"/>
    <w:rsid w:val="00354561"/>
    <w:rsid w:val="00366E05"/>
    <w:rsid w:val="0040259C"/>
    <w:rsid w:val="0042443F"/>
    <w:rsid w:val="00461378"/>
    <w:rsid w:val="004642C6"/>
    <w:rsid w:val="004B20CF"/>
    <w:rsid w:val="00511DDC"/>
    <w:rsid w:val="00623688"/>
    <w:rsid w:val="006262EA"/>
    <w:rsid w:val="006D2095"/>
    <w:rsid w:val="006E7477"/>
    <w:rsid w:val="00722592"/>
    <w:rsid w:val="007452B6"/>
    <w:rsid w:val="007579FF"/>
    <w:rsid w:val="0076591A"/>
    <w:rsid w:val="007928E3"/>
    <w:rsid w:val="007D33AB"/>
    <w:rsid w:val="00825333"/>
    <w:rsid w:val="00882F28"/>
    <w:rsid w:val="008E0ED1"/>
    <w:rsid w:val="008F3B04"/>
    <w:rsid w:val="0090299E"/>
    <w:rsid w:val="009469CF"/>
    <w:rsid w:val="009D0135"/>
    <w:rsid w:val="00A57F4C"/>
    <w:rsid w:val="00A64797"/>
    <w:rsid w:val="00AA0572"/>
    <w:rsid w:val="00B25A69"/>
    <w:rsid w:val="00B56493"/>
    <w:rsid w:val="00BC1073"/>
    <w:rsid w:val="00BC39EC"/>
    <w:rsid w:val="00BE30BA"/>
    <w:rsid w:val="00BF2110"/>
    <w:rsid w:val="00C50120"/>
    <w:rsid w:val="00C63456"/>
    <w:rsid w:val="00C72A65"/>
    <w:rsid w:val="00C85BBE"/>
    <w:rsid w:val="00CE41EA"/>
    <w:rsid w:val="00D10818"/>
    <w:rsid w:val="00D31C60"/>
    <w:rsid w:val="00DE2F53"/>
    <w:rsid w:val="00E12208"/>
    <w:rsid w:val="00E22DD2"/>
    <w:rsid w:val="00E52909"/>
    <w:rsid w:val="00E70772"/>
    <w:rsid w:val="00EA4DEE"/>
    <w:rsid w:val="00EC0044"/>
    <w:rsid w:val="00EF6641"/>
    <w:rsid w:val="00F81AB7"/>
    <w:rsid w:val="00FE4583"/>
    <w:rsid w:val="00FF456C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05C82-DD75-48D2-9552-776ED43A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B2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ΠΡΟΣ</vt:lpstr>
      <vt:lpstr> ΠΡΟΣ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Christos Giordamlis</dc:creator>
  <cp:keywords/>
  <dc:description/>
  <cp:lastModifiedBy>Christos Giordamlis</cp:lastModifiedBy>
  <cp:revision>2</cp:revision>
  <cp:lastPrinted>2018-03-07T06:17:00Z</cp:lastPrinted>
  <dcterms:created xsi:type="dcterms:W3CDTF">2020-09-09T11:00:00Z</dcterms:created>
  <dcterms:modified xsi:type="dcterms:W3CDTF">2020-09-09T11:00:00Z</dcterms:modified>
</cp:coreProperties>
</file>